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D23" w:rsidRDefault="00170D2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740" w:rsidRPr="009F51F7" w:rsidRDefault="00283740">
      <w:pPr>
        <w:spacing w:after="0"/>
        <w:ind w:left="1440"/>
        <w:jc w:val="both"/>
        <w:rPr>
          <w:rFonts w:ascii="Times New Roman" w:eastAsia="Times New Roman" w:hAnsi="Times New Roman" w:cs="Times New Roman"/>
          <w:b/>
        </w:rPr>
      </w:pPr>
      <w:r w:rsidRPr="009F51F7">
        <w:rPr>
          <w:rFonts w:ascii="Times New Roman" w:eastAsia="Times New Roman" w:hAnsi="Times New Roman" w:cs="Times New Roman"/>
          <w:b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76835</wp:posOffset>
            </wp:positionV>
            <wp:extent cx="723900" cy="838200"/>
            <wp:effectExtent l="19050" t="0" r="0" b="0"/>
            <wp:wrapNone/>
            <wp:docPr id="2" name="image1.jpg" descr="Identidade Visu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dentidade Visual"/>
                    <pic:cNvPicPr preferRelativeResize="0"/>
                  </pic:nvPicPr>
                  <pic:blipFill>
                    <a:blip r:embed="rId8" cstate="print"/>
                    <a:srcRect l="-4768" t="-5000" r="-8137" b="107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0D23" w:rsidRPr="009F51F7" w:rsidRDefault="000113E6">
      <w:pPr>
        <w:spacing w:after="0"/>
        <w:ind w:left="1440"/>
        <w:jc w:val="both"/>
        <w:rPr>
          <w:rFonts w:ascii="Times New Roman" w:eastAsia="Times New Roman" w:hAnsi="Times New Roman" w:cs="Times New Roman"/>
          <w:b/>
        </w:rPr>
      </w:pPr>
      <w:r w:rsidRPr="009F51F7">
        <w:rPr>
          <w:rFonts w:ascii="Times New Roman" w:eastAsia="Times New Roman" w:hAnsi="Times New Roman" w:cs="Times New Roman"/>
          <w:b/>
        </w:rPr>
        <w:t>MINISTÉRIO DA EDUCAÇÃO</w:t>
      </w:r>
    </w:p>
    <w:p w:rsidR="00170D23" w:rsidRPr="009F51F7" w:rsidRDefault="000113E6">
      <w:pPr>
        <w:spacing w:after="0"/>
        <w:ind w:left="1440"/>
        <w:jc w:val="both"/>
        <w:rPr>
          <w:rFonts w:ascii="Times New Roman" w:eastAsia="Times New Roman" w:hAnsi="Times New Roman" w:cs="Times New Roman"/>
          <w:b/>
        </w:rPr>
      </w:pPr>
      <w:r w:rsidRPr="009F51F7">
        <w:rPr>
          <w:rFonts w:ascii="Times New Roman" w:eastAsia="Times New Roman" w:hAnsi="Times New Roman" w:cs="Times New Roman"/>
          <w:b/>
        </w:rPr>
        <w:t>Universidade Federal do Sul da Bahia</w:t>
      </w:r>
    </w:p>
    <w:p w:rsidR="00170D23" w:rsidRPr="009F51F7" w:rsidRDefault="000113E6">
      <w:pPr>
        <w:spacing w:after="0"/>
        <w:ind w:left="1440"/>
        <w:jc w:val="both"/>
        <w:rPr>
          <w:rFonts w:ascii="Times New Roman" w:eastAsia="Times New Roman" w:hAnsi="Times New Roman" w:cs="Times New Roman"/>
          <w:b/>
        </w:rPr>
      </w:pPr>
      <w:r w:rsidRPr="009F51F7">
        <w:rPr>
          <w:rFonts w:ascii="Times New Roman" w:eastAsia="Times New Roman" w:hAnsi="Times New Roman" w:cs="Times New Roman"/>
          <w:b/>
        </w:rPr>
        <w:t>Centro de Formação em Artes e Comunicação</w:t>
      </w:r>
    </w:p>
    <w:p w:rsidR="00170D23" w:rsidRPr="009F51F7" w:rsidRDefault="000113E6">
      <w:pPr>
        <w:spacing w:after="0"/>
        <w:ind w:left="1440"/>
        <w:jc w:val="both"/>
        <w:rPr>
          <w:rFonts w:ascii="Times New Roman" w:eastAsia="Times New Roman" w:hAnsi="Times New Roman" w:cs="Times New Roman"/>
          <w:b/>
        </w:rPr>
      </w:pPr>
      <w:r w:rsidRPr="009F51F7">
        <w:rPr>
          <w:rFonts w:ascii="Times New Roman" w:eastAsia="Times New Roman" w:hAnsi="Times New Roman" w:cs="Times New Roman"/>
          <w:b/>
        </w:rPr>
        <w:t>Especialização em Dramaturgias Expandidas do Corpo e dos Saberes Populares</w:t>
      </w:r>
    </w:p>
    <w:p w:rsidR="009F3EE6" w:rsidRPr="009F51F7" w:rsidRDefault="009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b/>
          <w:sz w:val="24"/>
          <w:szCs w:val="24"/>
        </w:rPr>
        <w:t xml:space="preserve">APÊNDICE I </w:t>
      </w:r>
    </w:p>
    <w:p w:rsidR="009F3EE6" w:rsidRPr="009F51F7" w:rsidRDefault="009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sz w:val="24"/>
          <w:szCs w:val="24"/>
        </w:rPr>
        <w:t>Auto</w:t>
      </w:r>
      <w:r w:rsidR="007E216E" w:rsidRPr="009F51F7">
        <w:rPr>
          <w:rFonts w:ascii="Times New Roman" w:eastAsia="Times New Roman" w:hAnsi="Times New Roman" w:cs="Times New Roman"/>
          <w:sz w:val="24"/>
          <w:szCs w:val="24"/>
        </w:rPr>
        <w:t>declaração para pessoas indígenas, negr</w:t>
      </w:r>
      <w:r w:rsidRPr="009F51F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7E216E" w:rsidRPr="009F51F7">
        <w:rPr>
          <w:rFonts w:ascii="Times New Roman" w:eastAsia="Times New Roman" w:hAnsi="Times New Roman" w:cs="Times New Roman"/>
          <w:sz w:val="24"/>
          <w:szCs w:val="24"/>
        </w:rPr>
        <w:t xml:space="preserve"> (pretas e pardas)</w:t>
      </w:r>
      <w:r w:rsidRPr="009F51F7">
        <w:rPr>
          <w:rFonts w:ascii="Times New Roman" w:eastAsia="Times New Roman" w:hAnsi="Times New Roman" w:cs="Times New Roman"/>
          <w:sz w:val="24"/>
          <w:szCs w:val="24"/>
        </w:rPr>
        <w:t>, quilombolas, pessoas com deficiência e pessoas trans</w:t>
      </w:r>
      <w:r w:rsidR="007E216E" w:rsidRPr="009F51F7">
        <w:rPr>
          <w:rFonts w:ascii="Times New Roman" w:eastAsia="Times New Roman" w:hAnsi="Times New Roman" w:cs="Times New Roman"/>
          <w:sz w:val="24"/>
          <w:szCs w:val="24"/>
        </w:rPr>
        <w:t xml:space="preserve"> (transexuais, transgêneras e travestis)</w:t>
      </w: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EE6" w:rsidRPr="009F51F7" w:rsidRDefault="009F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EE6" w:rsidRPr="009F51F7" w:rsidRDefault="009F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Eu,________________________________________________________________, </w:t>
      </w:r>
      <w:r w:rsidR="009F3EE6" w:rsidRPr="009F51F7">
        <w:rPr>
          <w:rFonts w:ascii="Times New Roman" w:eastAsia="Times New Roman" w:hAnsi="Times New Roman" w:cs="Times New Roman"/>
          <w:sz w:val="24"/>
          <w:szCs w:val="24"/>
        </w:rPr>
        <w:t xml:space="preserve">pessoa </w:t>
      </w:r>
      <w:r w:rsidRPr="009F51F7">
        <w:rPr>
          <w:rFonts w:ascii="Times New Roman" w:eastAsia="Times New Roman" w:hAnsi="Times New Roman" w:cs="Times New Roman"/>
          <w:sz w:val="24"/>
          <w:szCs w:val="24"/>
        </w:rPr>
        <w:t>selecionada para o Curso de Especialização em Dramaturgias do Corpo e dos Saberes Populares da Universidade Federal do Sul da Bahia, no ano de 202</w:t>
      </w:r>
      <w:r w:rsidR="00AE593A" w:rsidRPr="009F51F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51F7">
        <w:rPr>
          <w:rFonts w:ascii="Times New Roman" w:eastAsia="Times New Roman" w:hAnsi="Times New Roman" w:cs="Times New Roman"/>
          <w:sz w:val="24"/>
          <w:szCs w:val="24"/>
        </w:rPr>
        <w:t>, declaro, sob pena das sanções penais previstas no Decreto-Lei no 2848/1940 (Código Penal, artigos 171 e 299), administrativas (nulidade de matrícula, dentre outros) e civis (reparação ao erário), identificar-me como</w:t>
      </w:r>
    </w:p>
    <w:p w:rsidR="00170D23" w:rsidRPr="009F51F7" w:rsidRDefault="0017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4AF" w:rsidRPr="009F51F7" w:rsidRDefault="000113E6" w:rsidP="005B74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sz w:val="24"/>
          <w:szCs w:val="24"/>
        </w:rPr>
        <w:t>[ ] Negra</w:t>
      </w:r>
      <w:r w:rsidR="009D330C" w:rsidRPr="009F51F7">
        <w:rPr>
          <w:rFonts w:ascii="Times New Roman" w:eastAsia="Times New Roman" w:hAnsi="Times New Roman" w:cs="Times New Roman"/>
          <w:sz w:val="24"/>
          <w:szCs w:val="24"/>
        </w:rPr>
        <w:t xml:space="preserve"> (preta </w:t>
      </w:r>
      <w:r w:rsidR="008C4DAF" w:rsidRPr="009F51F7">
        <w:rPr>
          <w:rFonts w:ascii="Times New Roman" w:eastAsia="Times New Roman" w:hAnsi="Times New Roman" w:cs="Times New Roman"/>
          <w:sz w:val="24"/>
          <w:szCs w:val="24"/>
        </w:rPr>
        <w:t>/ parda</w:t>
      </w:r>
      <w:r w:rsidR="009D330C" w:rsidRPr="009F51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70D23" w:rsidRPr="009F51F7" w:rsidRDefault="000113E6" w:rsidP="005B74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sz w:val="24"/>
          <w:szCs w:val="24"/>
        </w:rPr>
        <w:t xml:space="preserve">[ ] Quilombola </w:t>
      </w:r>
    </w:p>
    <w:p w:rsidR="005B74AF" w:rsidRPr="009F51F7" w:rsidRDefault="000113E6" w:rsidP="005B74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1F7">
        <w:rPr>
          <w:rFonts w:ascii="Times New Roman" w:eastAsia="Times New Roman" w:hAnsi="Times New Roman" w:cs="Times New Roman"/>
          <w:sz w:val="24"/>
          <w:szCs w:val="24"/>
        </w:rPr>
        <w:t>[ ]</w:t>
      </w:r>
      <w:r w:rsidR="005B74AF" w:rsidRPr="009F51F7">
        <w:rPr>
          <w:rFonts w:ascii="Times New Roman" w:eastAsia="Times New Roman" w:hAnsi="Times New Roman" w:cs="Times New Roman"/>
          <w:sz w:val="24"/>
          <w:szCs w:val="24"/>
        </w:rPr>
        <w:t>Indígena</w:t>
      </w:r>
      <w:proofErr w:type="gramEnd"/>
    </w:p>
    <w:p w:rsidR="00170D23" w:rsidRPr="009F51F7" w:rsidRDefault="005B74AF" w:rsidP="005B74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sz w:val="24"/>
          <w:szCs w:val="24"/>
        </w:rPr>
        <w:t>[ ]</w:t>
      </w:r>
      <w:r w:rsidR="000113E6" w:rsidRPr="009F51F7">
        <w:rPr>
          <w:rFonts w:ascii="Times New Roman" w:eastAsia="Times New Roman" w:hAnsi="Times New Roman" w:cs="Times New Roman"/>
          <w:sz w:val="24"/>
          <w:szCs w:val="24"/>
        </w:rPr>
        <w:t xml:space="preserve">Pessoa com deficiência </w:t>
      </w:r>
    </w:p>
    <w:p w:rsidR="00170D23" w:rsidRPr="009F51F7" w:rsidRDefault="000113E6" w:rsidP="005B74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sz w:val="24"/>
          <w:szCs w:val="24"/>
        </w:rPr>
        <w:t>[ ]</w:t>
      </w:r>
      <w:r w:rsidR="007E216E" w:rsidRPr="009F51F7">
        <w:rPr>
          <w:rFonts w:ascii="Times New Roman" w:eastAsia="Times New Roman" w:hAnsi="Times New Roman" w:cs="Times New Roman"/>
          <w:sz w:val="24"/>
          <w:szCs w:val="24"/>
        </w:rPr>
        <w:t>Pessoa trans</w:t>
      </w:r>
      <w:r w:rsidR="009D330C" w:rsidRPr="009F51F7">
        <w:rPr>
          <w:rFonts w:ascii="Times New Roman" w:eastAsia="Times New Roman" w:hAnsi="Times New Roman" w:cs="Times New Roman"/>
          <w:sz w:val="24"/>
          <w:szCs w:val="24"/>
        </w:rPr>
        <w:t xml:space="preserve"> (transexua</w:t>
      </w:r>
      <w:r w:rsidR="008C4DAF" w:rsidRPr="009F51F7">
        <w:rPr>
          <w:rFonts w:ascii="Times New Roman" w:eastAsia="Times New Roman" w:hAnsi="Times New Roman" w:cs="Times New Roman"/>
          <w:sz w:val="24"/>
          <w:szCs w:val="24"/>
        </w:rPr>
        <w:t>l/ transgênera/</w:t>
      </w:r>
      <w:r w:rsidR="007E216E" w:rsidRPr="009F51F7">
        <w:rPr>
          <w:rFonts w:ascii="Times New Roman" w:eastAsia="Times New Roman" w:hAnsi="Times New Roman" w:cs="Times New Roman"/>
          <w:sz w:val="24"/>
          <w:szCs w:val="24"/>
        </w:rPr>
        <w:t xml:space="preserve"> travesti</w:t>
      </w:r>
      <w:r w:rsidR="009D330C" w:rsidRPr="009F51F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170D23" w:rsidRPr="009F51F7" w:rsidRDefault="0017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sz w:val="24"/>
          <w:szCs w:val="24"/>
        </w:rPr>
        <w:t>Declaro, ainda, concordar com a divulgação da minha condição de optante por reserva de vagas nos relatórios resultantes deste Processo Seletivo e estar ciente de que, depois de matriculada/o, poderei ser convocada/o por comissões específicas da Universidade para verificação da afirmação contida na presente declaração. Em caso de falsidade ideológica, ficarei sujeita/o às sanções prescritas no Código Penal 1 e às demais cominações legais aplicáveis.</w:t>
      </w:r>
    </w:p>
    <w:p w:rsidR="00170D23" w:rsidRPr="009F51F7" w:rsidRDefault="0017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EE6" w:rsidRPr="009F51F7" w:rsidRDefault="009F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b/>
          <w:sz w:val="24"/>
          <w:szCs w:val="24"/>
        </w:rPr>
        <w:t>_______________,_______ de _________________de 2023</w:t>
      </w: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EE6" w:rsidRPr="009F51F7" w:rsidRDefault="009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EE6" w:rsidRPr="009F51F7" w:rsidRDefault="009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</w:t>
      </w:r>
    </w:p>
    <w:p w:rsidR="00170D23" w:rsidRDefault="0001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b/>
          <w:sz w:val="24"/>
          <w:szCs w:val="24"/>
        </w:rPr>
        <w:t>(assinatura da/o candidata/o)</w:t>
      </w:r>
    </w:p>
    <w:p w:rsidR="00170D23" w:rsidRDefault="00170D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Default="00170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Default="00170D23"/>
    <w:sectPr w:rsidR="00170D23" w:rsidSect="00170D23">
      <w:footerReference w:type="even" r:id="rId9"/>
      <w:footerReference w:type="default" r:id="rId10"/>
      <w:pgSz w:w="11906" w:h="16838"/>
      <w:pgMar w:top="1133" w:right="1133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F44" w:rsidRDefault="00036F44" w:rsidP="00FE324D">
      <w:pPr>
        <w:spacing w:after="0" w:line="240" w:lineRule="auto"/>
      </w:pPr>
      <w:r>
        <w:separator/>
      </w:r>
    </w:p>
  </w:endnote>
  <w:endnote w:type="continuationSeparator" w:id="0">
    <w:p w:rsidR="00036F44" w:rsidRDefault="00036F44" w:rsidP="00FE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2014859"/>
      <w:docPartObj>
        <w:docPartGallery w:val="Page Numbers (Bottom of Page)"/>
        <w:docPartUnique/>
      </w:docPartObj>
    </w:sdtPr>
    <w:sdtContent>
      <w:p w:rsidR="00FE324D" w:rsidRDefault="00FE324D" w:rsidP="00C177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E324D" w:rsidRDefault="00FE324D" w:rsidP="00FE32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24D" w:rsidRDefault="00FE324D" w:rsidP="00C177AE">
    <w:pPr>
      <w:pStyle w:val="Footer"/>
      <w:framePr w:wrap="none" w:vAnchor="text" w:hAnchor="margin" w:xAlign="right" w:y="1"/>
      <w:rPr>
        <w:rStyle w:val="PageNumber"/>
      </w:rPr>
    </w:pPr>
  </w:p>
  <w:p w:rsidR="00FE324D" w:rsidRDefault="00FE324D" w:rsidP="00FE32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F44" w:rsidRDefault="00036F44" w:rsidP="00FE324D">
      <w:pPr>
        <w:spacing w:after="0" w:line="240" w:lineRule="auto"/>
      </w:pPr>
      <w:r>
        <w:separator/>
      </w:r>
    </w:p>
  </w:footnote>
  <w:footnote w:type="continuationSeparator" w:id="0">
    <w:p w:rsidR="00036F44" w:rsidRDefault="00036F44" w:rsidP="00FE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6A9"/>
    <w:multiLevelType w:val="multilevel"/>
    <w:tmpl w:val="EB1C1D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D62D01"/>
    <w:multiLevelType w:val="multilevel"/>
    <w:tmpl w:val="6598D8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C7EEF"/>
    <w:multiLevelType w:val="multilevel"/>
    <w:tmpl w:val="E23A60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253D"/>
    <w:multiLevelType w:val="multilevel"/>
    <w:tmpl w:val="C354F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2AE7"/>
    <w:multiLevelType w:val="multilevel"/>
    <w:tmpl w:val="42041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4E1D"/>
    <w:multiLevelType w:val="multilevel"/>
    <w:tmpl w:val="0D92E49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F1D3A81"/>
    <w:multiLevelType w:val="multilevel"/>
    <w:tmpl w:val="465A4A0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DBE709C"/>
    <w:multiLevelType w:val="hybridMultilevel"/>
    <w:tmpl w:val="B9E41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763C4"/>
    <w:multiLevelType w:val="multilevel"/>
    <w:tmpl w:val="1F88EB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769C"/>
    <w:multiLevelType w:val="multilevel"/>
    <w:tmpl w:val="111A7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97195"/>
    <w:multiLevelType w:val="multilevel"/>
    <w:tmpl w:val="615EE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9367910"/>
    <w:multiLevelType w:val="hybridMultilevel"/>
    <w:tmpl w:val="7A186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A07F1"/>
    <w:multiLevelType w:val="multilevel"/>
    <w:tmpl w:val="9558CF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930043258">
    <w:abstractNumId w:val="12"/>
  </w:num>
  <w:num w:numId="2" w16cid:durableId="1555462458">
    <w:abstractNumId w:val="2"/>
  </w:num>
  <w:num w:numId="3" w16cid:durableId="668337964">
    <w:abstractNumId w:val="6"/>
  </w:num>
  <w:num w:numId="4" w16cid:durableId="1119451725">
    <w:abstractNumId w:val="9"/>
  </w:num>
  <w:num w:numId="5" w16cid:durableId="840854651">
    <w:abstractNumId w:val="8"/>
  </w:num>
  <w:num w:numId="6" w16cid:durableId="1563173643">
    <w:abstractNumId w:val="3"/>
  </w:num>
  <w:num w:numId="7" w16cid:durableId="2075467450">
    <w:abstractNumId w:val="4"/>
  </w:num>
  <w:num w:numId="8" w16cid:durableId="1465923667">
    <w:abstractNumId w:val="5"/>
  </w:num>
  <w:num w:numId="9" w16cid:durableId="1887179994">
    <w:abstractNumId w:val="0"/>
  </w:num>
  <w:num w:numId="10" w16cid:durableId="2100907098">
    <w:abstractNumId w:val="10"/>
  </w:num>
  <w:num w:numId="11" w16cid:durableId="2057584093">
    <w:abstractNumId w:val="1"/>
  </w:num>
  <w:num w:numId="12" w16cid:durableId="417873366">
    <w:abstractNumId w:val="7"/>
  </w:num>
  <w:num w:numId="13" w16cid:durableId="20060124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23"/>
    <w:rsid w:val="00004F0D"/>
    <w:rsid w:val="000113E6"/>
    <w:rsid w:val="000267CE"/>
    <w:rsid w:val="00036F44"/>
    <w:rsid w:val="000751C4"/>
    <w:rsid w:val="00086CDC"/>
    <w:rsid w:val="000B5AAE"/>
    <w:rsid w:val="000C63C9"/>
    <w:rsid w:val="000D483B"/>
    <w:rsid w:val="00110B0D"/>
    <w:rsid w:val="001241A5"/>
    <w:rsid w:val="00142F89"/>
    <w:rsid w:val="001436BD"/>
    <w:rsid w:val="00170D23"/>
    <w:rsid w:val="00190DCA"/>
    <w:rsid w:val="001E4844"/>
    <w:rsid w:val="00250DDC"/>
    <w:rsid w:val="00283740"/>
    <w:rsid w:val="002A3008"/>
    <w:rsid w:val="00305A88"/>
    <w:rsid w:val="00395DD0"/>
    <w:rsid w:val="004264DD"/>
    <w:rsid w:val="0043445B"/>
    <w:rsid w:val="00437C6D"/>
    <w:rsid w:val="004C50F0"/>
    <w:rsid w:val="00520542"/>
    <w:rsid w:val="005466B9"/>
    <w:rsid w:val="00550A30"/>
    <w:rsid w:val="00553533"/>
    <w:rsid w:val="005B74AF"/>
    <w:rsid w:val="005E71E5"/>
    <w:rsid w:val="00614EFC"/>
    <w:rsid w:val="00615058"/>
    <w:rsid w:val="00624970"/>
    <w:rsid w:val="0067484F"/>
    <w:rsid w:val="0069688A"/>
    <w:rsid w:val="006A7A2B"/>
    <w:rsid w:val="006A7EA8"/>
    <w:rsid w:val="007A1D83"/>
    <w:rsid w:val="007B00FD"/>
    <w:rsid w:val="007B0828"/>
    <w:rsid w:val="007C36E0"/>
    <w:rsid w:val="007D0623"/>
    <w:rsid w:val="007E216E"/>
    <w:rsid w:val="007E447E"/>
    <w:rsid w:val="008607EA"/>
    <w:rsid w:val="00867EBC"/>
    <w:rsid w:val="00896DEE"/>
    <w:rsid w:val="008B0331"/>
    <w:rsid w:val="008C4DAF"/>
    <w:rsid w:val="008F209B"/>
    <w:rsid w:val="00910B07"/>
    <w:rsid w:val="00930047"/>
    <w:rsid w:val="00982DAF"/>
    <w:rsid w:val="009D330C"/>
    <w:rsid w:val="009F3EE6"/>
    <w:rsid w:val="009F51F7"/>
    <w:rsid w:val="009F65F9"/>
    <w:rsid w:val="00A40881"/>
    <w:rsid w:val="00A47ED4"/>
    <w:rsid w:val="00A75A25"/>
    <w:rsid w:val="00A80305"/>
    <w:rsid w:val="00A8072D"/>
    <w:rsid w:val="00A90EDA"/>
    <w:rsid w:val="00AA7CE7"/>
    <w:rsid w:val="00AD0CF1"/>
    <w:rsid w:val="00AE373D"/>
    <w:rsid w:val="00AE593A"/>
    <w:rsid w:val="00AF7E2B"/>
    <w:rsid w:val="00B01EE1"/>
    <w:rsid w:val="00B36E63"/>
    <w:rsid w:val="00B61FA4"/>
    <w:rsid w:val="00BB1A00"/>
    <w:rsid w:val="00BD2517"/>
    <w:rsid w:val="00BF58B4"/>
    <w:rsid w:val="00BF5E23"/>
    <w:rsid w:val="00C01341"/>
    <w:rsid w:val="00C170A7"/>
    <w:rsid w:val="00C339CD"/>
    <w:rsid w:val="00C35A72"/>
    <w:rsid w:val="00C37398"/>
    <w:rsid w:val="00C458F9"/>
    <w:rsid w:val="00CA0B7E"/>
    <w:rsid w:val="00CB3017"/>
    <w:rsid w:val="00CD5EFD"/>
    <w:rsid w:val="00CE34EF"/>
    <w:rsid w:val="00D17D1E"/>
    <w:rsid w:val="00D2197C"/>
    <w:rsid w:val="00D45E0D"/>
    <w:rsid w:val="00D6229B"/>
    <w:rsid w:val="00D67D49"/>
    <w:rsid w:val="00D95300"/>
    <w:rsid w:val="00DD5663"/>
    <w:rsid w:val="00DE7794"/>
    <w:rsid w:val="00E06C88"/>
    <w:rsid w:val="00E07992"/>
    <w:rsid w:val="00E14195"/>
    <w:rsid w:val="00E168B0"/>
    <w:rsid w:val="00E27253"/>
    <w:rsid w:val="00E71452"/>
    <w:rsid w:val="00E71972"/>
    <w:rsid w:val="00E85531"/>
    <w:rsid w:val="00EA7D54"/>
    <w:rsid w:val="00EB5F9E"/>
    <w:rsid w:val="00EC1ACD"/>
    <w:rsid w:val="00ED6260"/>
    <w:rsid w:val="00EE4E82"/>
    <w:rsid w:val="00F3045A"/>
    <w:rsid w:val="00FA5F2E"/>
    <w:rsid w:val="00FB179F"/>
    <w:rsid w:val="00FE324D"/>
    <w:rsid w:val="00FE3703"/>
    <w:rsid w:val="00FF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205946"/>
  <w15:docId w15:val="{2D56DADE-9D3B-1D4C-8654-22B3B106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0C"/>
  </w:style>
  <w:style w:type="paragraph" w:styleId="Heading1">
    <w:name w:val="heading 1"/>
    <w:basedOn w:val="Normal1"/>
    <w:next w:val="Normal1"/>
    <w:rsid w:val="00170D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70D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70D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70D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70D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70D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0D23"/>
  </w:style>
  <w:style w:type="table" w:customStyle="1" w:styleId="TableNormal1">
    <w:name w:val="Table Normal1"/>
    <w:rsid w:val="00170D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170D23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6570C"/>
    <w:pPr>
      <w:ind w:left="720"/>
      <w:contextualSpacing/>
    </w:pPr>
  </w:style>
  <w:style w:type="table" w:styleId="TableGrid">
    <w:name w:val="Table Grid"/>
    <w:basedOn w:val="TableNormal"/>
    <w:uiPriority w:val="59"/>
    <w:rsid w:val="00065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657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0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170D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70D2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170D2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170D2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170D2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170D2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73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4E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26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E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4D"/>
  </w:style>
  <w:style w:type="character" w:styleId="PageNumber">
    <w:name w:val="page number"/>
    <w:basedOn w:val="DefaultParagraphFont"/>
    <w:uiPriority w:val="99"/>
    <w:semiHidden/>
    <w:unhideWhenUsed/>
    <w:rsid w:val="00FE324D"/>
  </w:style>
  <w:style w:type="paragraph" w:styleId="Header">
    <w:name w:val="header"/>
    <w:basedOn w:val="Normal"/>
    <w:link w:val="HeaderChar"/>
    <w:uiPriority w:val="99"/>
    <w:unhideWhenUsed/>
    <w:rsid w:val="00DD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wFs2Qvb9/dG7CHA3EuSe2Qa2sg==">AMUW2mWwSKq9gaD+MQi4yhulm7I+qHUxDZOgDicsNbZWyAHCZR3JzaQE1yb1cVcFystGgNkNp/rl+1ZjMaR+7vxtmGSl4qoyNkB8euCNQ4b96kOUO/G74gM=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MACHADO</dc:creator>
  <cp:lastModifiedBy>Bernard Belisário</cp:lastModifiedBy>
  <cp:revision>3</cp:revision>
  <cp:lastPrinted>2023-05-18T14:31:00Z</cp:lastPrinted>
  <dcterms:created xsi:type="dcterms:W3CDTF">2023-05-18T14:52:00Z</dcterms:created>
  <dcterms:modified xsi:type="dcterms:W3CDTF">2023-05-18T14:54:00Z</dcterms:modified>
</cp:coreProperties>
</file>